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39" w:rsidRPr="001A7D36" w:rsidRDefault="001A7D36" w:rsidP="001A7D36">
      <w:pPr>
        <w:ind w:firstLineChars="150" w:firstLine="540"/>
        <w:rPr>
          <w:rFonts w:ascii="黑体" w:eastAsia="黑体" w:hAnsi="黑体"/>
          <w:sz w:val="36"/>
          <w:szCs w:val="36"/>
        </w:rPr>
      </w:pPr>
      <w:r w:rsidRPr="001A7D36">
        <w:rPr>
          <w:rFonts w:ascii="黑体" w:eastAsia="黑体" w:hAnsi="黑体"/>
          <w:sz w:val="36"/>
          <w:szCs w:val="36"/>
        </w:rPr>
        <w:t>201</w:t>
      </w:r>
      <w:r w:rsidRPr="001A7D36">
        <w:rPr>
          <w:rFonts w:ascii="黑体" w:eastAsia="黑体" w:hAnsi="黑体" w:hint="eastAsia"/>
          <w:sz w:val="36"/>
          <w:szCs w:val="36"/>
        </w:rPr>
        <w:t>9年东北农业大学校医院公开招聘人员计划表</w:t>
      </w:r>
    </w:p>
    <w:p w:rsidR="00B50F8D" w:rsidRDefault="00820915" w:rsidP="00D32E64">
      <w:pPr>
        <w:jc w:val="center"/>
        <w:rPr>
          <w:sz w:val="28"/>
          <w:szCs w:val="28"/>
        </w:rPr>
      </w:pPr>
      <w:r w:rsidRPr="009D6D05">
        <w:rPr>
          <w:rFonts w:hint="eastAsia"/>
          <w:sz w:val="28"/>
          <w:szCs w:val="28"/>
        </w:rPr>
        <w:t xml:space="preserve">  </w:t>
      </w:r>
    </w:p>
    <w:p w:rsidR="001A7D36" w:rsidRDefault="001A7D36" w:rsidP="00D32E64">
      <w:pPr>
        <w:jc w:val="center"/>
        <w:rPr>
          <w:sz w:val="28"/>
          <w:szCs w:val="28"/>
        </w:rPr>
      </w:pPr>
    </w:p>
    <w:p w:rsidR="001A7D36" w:rsidRPr="009D6D05" w:rsidRDefault="001A7D36" w:rsidP="00D32E64">
      <w:pPr>
        <w:jc w:val="center"/>
        <w:rPr>
          <w:sz w:val="28"/>
          <w:szCs w:val="28"/>
        </w:rPr>
      </w:pPr>
    </w:p>
    <w:tbl>
      <w:tblPr>
        <w:tblW w:w="8789" w:type="dxa"/>
        <w:tblCellSpacing w:w="7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6666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7"/>
        <w:gridCol w:w="1134"/>
        <w:gridCol w:w="709"/>
        <w:gridCol w:w="5103"/>
      </w:tblGrid>
      <w:tr w:rsidR="00D32E64" w:rsidTr="006F2929">
        <w:trPr>
          <w:tblCellSpacing w:w="7" w:type="dxa"/>
        </w:trPr>
        <w:tc>
          <w:tcPr>
            <w:tcW w:w="405" w:type="dxa"/>
            <w:shd w:val="clear" w:color="auto" w:fill="EFEFEF"/>
            <w:vAlign w:val="center"/>
          </w:tcPr>
          <w:p w:rsidR="00D32E64" w:rsidRDefault="00D32E64" w:rsidP="00A60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403" w:type="dxa"/>
            <w:shd w:val="clear" w:color="auto" w:fill="EFEFEF"/>
            <w:vAlign w:val="center"/>
          </w:tcPr>
          <w:p w:rsidR="00D32E64" w:rsidRDefault="00D32E64" w:rsidP="009D6D0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444444"/>
                <w:kern w:val="0"/>
                <w:sz w:val="24"/>
                <w:szCs w:val="24"/>
              </w:rPr>
              <w:t>科室</w:t>
            </w:r>
            <w:r w:rsidR="009D6D05">
              <w:rPr>
                <w:rFonts w:ascii="宋体" w:eastAsia="宋体" w:hAnsi="宋体" w:cs="宋体" w:hint="eastAsia"/>
                <w:b/>
                <w:color w:val="444444"/>
                <w:kern w:val="0"/>
                <w:sz w:val="24"/>
                <w:szCs w:val="24"/>
              </w:rPr>
              <w:t>名称</w:t>
            </w:r>
          </w:p>
        </w:tc>
        <w:tc>
          <w:tcPr>
            <w:tcW w:w="1120" w:type="dxa"/>
            <w:shd w:val="clear" w:color="auto" w:fill="EFEFEF"/>
            <w:vAlign w:val="center"/>
          </w:tcPr>
          <w:p w:rsidR="00D32E64" w:rsidRDefault="009D6D05" w:rsidP="00A60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4"/>
                <w:szCs w:val="24"/>
              </w:rPr>
              <w:t>聘任岗位</w:t>
            </w:r>
          </w:p>
        </w:tc>
        <w:tc>
          <w:tcPr>
            <w:tcW w:w="695" w:type="dxa"/>
            <w:shd w:val="clear" w:color="auto" w:fill="EFEFEF"/>
            <w:vAlign w:val="center"/>
          </w:tcPr>
          <w:p w:rsidR="00D32E64" w:rsidRDefault="00D32E64" w:rsidP="00A60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 xml:space="preserve">拟聘人数 </w:t>
            </w:r>
          </w:p>
        </w:tc>
        <w:tc>
          <w:tcPr>
            <w:tcW w:w="5082" w:type="dxa"/>
            <w:shd w:val="clear" w:color="auto" w:fill="EFEFEF"/>
            <w:vAlign w:val="center"/>
          </w:tcPr>
          <w:p w:rsidR="00D32E64" w:rsidRDefault="00D32E64" w:rsidP="00A603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 xml:space="preserve">具体条件 </w:t>
            </w:r>
          </w:p>
        </w:tc>
      </w:tr>
      <w:tr w:rsidR="00FD7963" w:rsidTr="00FD7963">
        <w:trPr>
          <w:trHeight w:val="1644"/>
          <w:tblCellSpacing w:w="7" w:type="dxa"/>
        </w:trPr>
        <w:tc>
          <w:tcPr>
            <w:tcW w:w="405" w:type="dxa"/>
            <w:shd w:val="clear" w:color="auto" w:fill="FFFFFF"/>
            <w:vAlign w:val="center"/>
          </w:tcPr>
          <w:p w:rsidR="00FD7963" w:rsidRDefault="00FD7963" w:rsidP="00A6035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FD7963" w:rsidRDefault="00FD7963" w:rsidP="00A6035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FD7963" w:rsidRDefault="00FD7963" w:rsidP="002B274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检验医生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FD7963" w:rsidRDefault="00FD7963" w:rsidP="00A6035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</w:t>
            </w:r>
          </w:p>
        </w:tc>
        <w:tc>
          <w:tcPr>
            <w:tcW w:w="5082" w:type="dxa"/>
            <w:shd w:val="clear" w:color="auto" w:fill="FFFFFF"/>
            <w:vAlign w:val="center"/>
          </w:tcPr>
          <w:p w:rsidR="00FD7963" w:rsidRDefault="00FD7963" w:rsidP="00145F7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1.具有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卫生专业技术资格证书</w:t>
            </w:r>
            <w:r w:rsidR="003519B4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。</w:t>
            </w:r>
          </w:p>
          <w:p w:rsidR="00EB6D9B" w:rsidRDefault="00FD7963" w:rsidP="00145F7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2.应聘人员须具有全日制统招大专及以上学历</w:t>
            </w:r>
            <w:r w:rsidR="003519B4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。</w:t>
            </w:r>
          </w:p>
          <w:p w:rsidR="00FD7963" w:rsidRDefault="00FD7963" w:rsidP="00145F7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3.年龄不超过30周岁。</w:t>
            </w:r>
          </w:p>
          <w:p w:rsidR="00FD7963" w:rsidRDefault="00FD7963" w:rsidP="00145F7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4.具有一年以上工作经历。</w:t>
            </w:r>
          </w:p>
        </w:tc>
      </w:tr>
    </w:tbl>
    <w:p w:rsidR="005958E5" w:rsidRPr="009C565A" w:rsidRDefault="005958E5"/>
    <w:p w:rsidR="005958E5" w:rsidRPr="00D9011A" w:rsidRDefault="005958E5">
      <w:pPr>
        <w:rPr>
          <w:sz w:val="28"/>
          <w:szCs w:val="28"/>
        </w:rPr>
      </w:pPr>
    </w:p>
    <w:sectPr w:rsidR="005958E5" w:rsidRPr="00D9011A" w:rsidSect="00C44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073" w:rsidRDefault="00AF6073" w:rsidP="004D2157">
      <w:r>
        <w:separator/>
      </w:r>
    </w:p>
  </w:endnote>
  <w:endnote w:type="continuationSeparator" w:id="1">
    <w:p w:rsidR="00AF6073" w:rsidRDefault="00AF6073" w:rsidP="004D2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073" w:rsidRDefault="00AF6073" w:rsidP="004D2157">
      <w:r>
        <w:separator/>
      </w:r>
    </w:p>
  </w:footnote>
  <w:footnote w:type="continuationSeparator" w:id="1">
    <w:p w:rsidR="00AF6073" w:rsidRDefault="00AF6073" w:rsidP="004D21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915"/>
    <w:rsid w:val="00080B83"/>
    <w:rsid w:val="000E6069"/>
    <w:rsid w:val="00124E0A"/>
    <w:rsid w:val="00145F7C"/>
    <w:rsid w:val="001525A4"/>
    <w:rsid w:val="00180B02"/>
    <w:rsid w:val="00182384"/>
    <w:rsid w:val="001A7D36"/>
    <w:rsid w:val="001B0FDD"/>
    <w:rsid w:val="001E33B7"/>
    <w:rsid w:val="001F3D85"/>
    <w:rsid w:val="00212D88"/>
    <w:rsid w:val="0023414E"/>
    <w:rsid w:val="002B2744"/>
    <w:rsid w:val="002F4ED0"/>
    <w:rsid w:val="00321C18"/>
    <w:rsid w:val="00334803"/>
    <w:rsid w:val="003519B4"/>
    <w:rsid w:val="003B5603"/>
    <w:rsid w:val="0045622B"/>
    <w:rsid w:val="004B652F"/>
    <w:rsid w:val="004D2157"/>
    <w:rsid w:val="004D4907"/>
    <w:rsid w:val="004F471E"/>
    <w:rsid w:val="00503658"/>
    <w:rsid w:val="00510DFB"/>
    <w:rsid w:val="0058216E"/>
    <w:rsid w:val="005958E5"/>
    <w:rsid w:val="005B6DD1"/>
    <w:rsid w:val="005C3F23"/>
    <w:rsid w:val="00661102"/>
    <w:rsid w:val="00697E1A"/>
    <w:rsid w:val="006B402E"/>
    <w:rsid w:val="006F2929"/>
    <w:rsid w:val="00745A9D"/>
    <w:rsid w:val="007D6460"/>
    <w:rsid w:val="00820915"/>
    <w:rsid w:val="0082313D"/>
    <w:rsid w:val="00853B8A"/>
    <w:rsid w:val="008923E4"/>
    <w:rsid w:val="00912AB2"/>
    <w:rsid w:val="00951EC4"/>
    <w:rsid w:val="009968DC"/>
    <w:rsid w:val="009C48AE"/>
    <w:rsid w:val="009C565A"/>
    <w:rsid w:val="009D6D05"/>
    <w:rsid w:val="00A1546B"/>
    <w:rsid w:val="00AF6073"/>
    <w:rsid w:val="00B50F8D"/>
    <w:rsid w:val="00B9469F"/>
    <w:rsid w:val="00BA69C6"/>
    <w:rsid w:val="00C169A6"/>
    <w:rsid w:val="00C44AFC"/>
    <w:rsid w:val="00D32E64"/>
    <w:rsid w:val="00D75D51"/>
    <w:rsid w:val="00D77ABA"/>
    <w:rsid w:val="00D9011A"/>
    <w:rsid w:val="00DA4C0F"/>
    <w:rsid w:val="00DD2B8D"/>
    <w:rsid w:val="00DE694C"/>
    <w:rsid w:val="00DF658B"/>
    <w:rsid w:val="00EB6D9B"/>
    <w:rsid w:val="00F0080C"/>
    <w:rsid w:val="00F14702"/>
    <w:rsid w:val="00FB69C2"/>
    <w:rsid w:val="00FD7963"/>
    <w:rsid w:val="00FE23EA"/>
    <w:rsid w:val="00FF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E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D2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D215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D2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D215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D215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D21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2018-09-03T01:10:00Z</cp:lastPrinted>
  <dcterms:created xsi:type="dcterms:W3CDTF">2019-03-05T02:31:00Z</dcterms:created>
  <dcterms:modified xsi:type="dcterms:W3CDTF">2019-05-21T00:50:00Z</dcterms:modified>
</cp:coreProperties>
</file>